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FDB5559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F46B13">
        <w:rPr>
          <w:rFonts w:ascii="Azo Sans Md" w:hAnsi="Azo Sans Md" w:cstheme="minorHAnsi"/>
          <w:b/>
          <w:bCs/>
          <w:szCs w:val="24"/>
        </w:rPr>
        <w:t>90.150/2024</w:t>
      </w:r>
    </w:p>
    <w:p w14:paraId="1616DB90" w14:textId="1D4AB5AB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F46B13">
        <w:rPr>
          <w:rFonts w:ascii="Azo Sans Md" w:hAnsi="Azo Sans Md" w:cstheme="minorHAnsi"/>
          <w:b/>
          <w:bCs/>
          <w:szCs w:val="24"/>
        </w:rPr>
        <w:t>22.091/2024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5A63F6AE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F46B13">
        <w:rPr>
          <w:rFonts w:ascii="Azo Sans Lt" w:hAnsi="Azo Sans Lt" w:cstheme="minorHAnsi"/>
          <w:bCs/>
          <w:szCs w:val="24"/>
        </w:rPr>
        <w:t>GLOBAL</w:t>
      </w:r>
    </w:p>
    <w:p w14:paraId="4797789C" w14:textId="360ACAA6" w:rsidR="00E1394D" w:rsidRPr="00F46B13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OBJETO:</w:t>
      </w:r>
      <w:r w:rsidR="00F46B13" w:rsidRPr="00F46B13">
        <w:rPr>
          <w:rFonts w:ascii="Azo Sans Md" w:hAnsi="Azo Sans Md"/>
          <w:b/>
          <w:bCs/>
          <w:color w:val="000000"/>
          <w:szCs w:val="24"/>
        </w:rPr>
        <w:t xml:space="preserve"> </w:t>
      </w:r>
      <w:r w:rsidR="00F46B13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F46B13" w:rsidRPr="005115EB">
        <w:rPr>
          <w:rFonts w:ascii="Azo Sans Md" w:hAnsi="Azo Sans Md"/>
          <w:b/>
          <w:bCs/>
          <w:color w:val="000000"/>
          <w:szCs w:val="24"/>
        </w:rPr>
        <w:t xml:space="preserve"> para futura e eventual </w:t>
      </w:r>
      <w:bookmarkStart w:id="0" w:name="__DdeLink__668_3221334588"/>
      <w:r w:rsidR="00F46B13" w:rsidRPr="005115EB">
        <w:rPr>
          <w:rFonts w:ascii="Azo Sans Md" w:hAnsi="Azo Sans Md"/>
          <w:b/>
          <w:bCs/>
          <w:color w:val="000000"/>
          <w:szCs w:val="24"/>
        </w:rPr>
        <w:t xml:space="preserve">CONTRATAÇÃO de empresa especializada para prestação dos serviços de CERIMONIAIS, RECEPÇÕES E EVENTOS OFICIAIS, para atender as necessidades do Gabinete do Excelentíssimo </w:t>
      </w:r>
      <w:proofErr w:type="spellStart"/>
      <w:r w:rsidR="00F46B13" w:rsidRPr="005115EB">
        <w:rPr>
          <w:rFonts w:ascii="Azo Sans Md" w:hAnsi="Azo Sans Md"/>
          <w:b/>
          <w:bCs/>
          <w:color w:val="000000"/>
          <w:szCs w:val="24"/>
        </w:rPr>
        <w:t>Srº</w:t>
      </w:r>
      <w:proofErr w:type="spellEnd"/>
      <w:r w:rsidR="00F46B13" w:rsidRPr="005115EB">
        <w:rPr>
          <w:rFonts w:ascii="Azo Sans Md" w:hAnsi="Azo Sans Md"/>
          <w:b/>
          <w:bCs/>
          <w:color w:val="000000"/>
          <w:szCs w:val="24"/>
        </w:rPr>
        <w:t xml:space="preserve"> Prefeito de Nova Friburgo</w:t>
      </w:r>
      <w:r w:rsidR="00F46B13" w:rsidRPr="00F46B13">
        <w:rPr>
          <w:rFonts w:ascii="Azo Sans Lt" w:hAnsi="Azo Sans Lt" w:cstheme="minorHAnsi"/>
          <w:szCs w:val="24"/>
        </w:rPr>
        <w:t>, pelo período de 01 (um) ano</w:t>
      </w:r>
      <w:bookmarkEnd w:id="0"/>
      <w:r w:rsidR="00157377" w:rsidRPr="00F46B13">
        <w:rPr>
          <w:rFonts w:ascii="Azo Sans Lt" w:hAnsi="Azo Sans Lt" w:cstheme="minorHAnsi"/>
          <w:szCs w:val="24"/>
        </w:rPr>
        <w:t>.</w:t>
      </w:r>
      <w:bookmarkStart w:id="1" w:name="_Hlk155182909"/>
    </w:p>
    <w:p w14:paraId="570D0B49" w14:textId="77777777" w:rsidR="00F46B13" w:rsidRPr="00E1394D" w:rsidRDefault="00F46B13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578C22A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402DE">
        <w:rPr>
          <w:rFonts w:ascii="Azo Sans Md" w:hAnsi="Azo Sans Md" w:cstheme="minorHAnsi"/>
          <w:b/>
        </w:rPr>
        <w:t>90.</w:t>
      </w:r>
      <w:r w:rsidR="00DE5143">
        <w:rPr>
          <w:rFonts w:ascii="Azo Sans Md" w:hAnsi="Azo Sans Md" w:cstheme="minorHAnsi"/>
          <w:b/>
        </w:rPr>
        <w:t>1</w:t>
      </w:r>
      <w:r w:rsidR="00F46B13">
        <w:rPr>
          <w:rFonts w:ascii="Azo Sans Md" w:hAnsi="Azo Sans Md" w:cstheme="minorHAnsi"/>
          <w:b/>
        </w:rPr>
        <w:t>50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402DE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BB4AF0" w:rsidRPr="00051441">
        <w:rPr>
          <w:rFonts w:ascii="Azo Sans Md" w:hAnsi="Azo Sans Md"/>
          <w:b/>
          <w:bCs/>
          <w:color w:val="000000"/>
        </w:rPr>
        <w:t>REGISTRO DE PREÇOS</w:t>
      </w:r>
      <w:r w:rsidR="00BB4AF0" w:rsidRPr="005115EB">
        <w:rPr>
          <w:rFonts w:ascii="Azo Sans Md" w:hAnsi="Azo Sans Md"/>
          <w:b/>
          <w:bCs/>
          <w:color w:val="000000"/>
        </w:rPr>
        <w:t xml:space="preserve"> para futura e eventual CONTRATAÇÃO de empresa especializada para prestação dos serviços de CERIMONIAIS, RECEPÇÕES E EVENTOS OFICIAIS, para atender as necessidades do Gabinete do Excelentíssimo </w:t>
      </w:r>
      <w:proofErr w:type="spellStart"/>
      <w:r w:rsidR="00BB4AF0" w:rsidRPr="005115EB">
        <w:rPr>
          <w:rFonts w:ascii="Azo Sans Md" w:hAnsi="Azo Sans Md"/>
          <w:b/>
          <w:bCs/>
          <w:color w:val="000000"/>
        </w:rPr>
        <w:t>Srº</w:t>
      </w:r>
      <w:proofErr w:type="spellEnd"/>
      <w:r w:rsidR="00BB4AF0" w:rsidRPr="005115EB">
        <w:rPr>
          <w:rFonts w:ascii="Azo Sans Md" w:hAnsi="Azo Sans Md"/>
          <w:b/>
          <w:bCs/>
          <w:color w:val="000000"/>
        </w:rPr>
        <w:t xml:space="preserve"> Prefeito de Nova Friburgo</w:t>
      </w:r>
      <w:r w:rsidR="00BB4AF0" w:rsidRPr="00F46B13">
        <w:rPr>
          <w:rFonts w:ascii="Azo Sans Lt" w:hAnsi="Azo Sans Lt" w:cstheme="minorHAnsi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98CFF03" w14:textId="71F23372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50DC838F" w14:textId="15F847A0" w:rsidR="007B6A88" w:rsidRDefault="007B6A88" w:rsidP="007B6A88">
      <w:pPr>
        <w:jc w:val="center"/>
      </w:pPr>
      <w:r>
        <w:rPr>
          <w:rFonts w:eastAsiaTheme="minorHAnsi"/>
        </w:rPr>
        <w:fldChar w:fldCharType="begin"/>
      </w:r>
      <w:r>
        <w:instrText xml:space="preserve"> LINK </w:instrText>
      </w:r>
      <w:r w:rsidR="00780EE2">
        <w:instrText xml:space="preserve">Excel.Sheet.8 "G:\\Meu Drive\\PREGÃO ELETRÔNICO CONTROLE\\Pregões eletrônicos 2024\\PE 90.150-24 - SECRETARIA DE GABINETE - SERVIÇO CERIMONIAL - PA 23.698 - 2024\\ANEXOS\\8 Anexo XI_BUFFET.xls" Plan1!L12C1:L17C11 </w:instrText>
      </w:r>
      <w:r>
        <w:instrText xml:space="preserve">\a \f 4 \h  \* MERGEFORMAT </w:instrText>
      </w:r>
      <w:r>
        <w:fldChar w:fldCharType="separate"/>
      </w:r>
    </w:p>
    <w:tbl>
      <w:tblPr>
        <w:tblW w:w="9923" w:type="dxa"/>
        <w:tblInd w:w="-29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902"/>
        <w:gridCol w:w="2841"/>
        <w:gridCol w:w="1360"/>
        <w:gridCol w:w="850"/>
        <w:gridCol w:w="851"/>
        <w:gridCol w:w="1275"/>
        <w:gridCol w:w="1134"/>
      </w:tblGrid>
      <w:tr w:rsidR="002F1DCC" w:rsidRPr="00360F2C" w14:paraId="311E4823" w14:textId="77777777" w:rsidTr="00780EE2">
        <w:trPr>
          <w:trHeight w:val="222"/>
        </w:trPr>
        <w:tc>
          <w:tcPr>
            <w:tcW w:w="710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AFF126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20"/>
              </w:rPr>
              <w:t>ITEM</w:t>
            </w:r>
          </w:p>
        </w:tc>
        <w:tc>
          <w:tcPr>
            <w:tcW w:w="90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6C2FD5F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CATMAT</w:t>
            </w:r>
          </w:p>
        </w:tc>
        <w:tc>
          <w:tcPr>
            <w:tcW w:w="2841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7EF2B0" w14:textId="69967563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 DO MATERIAL</w:t>
            </w:r>
          </w:p>
        </w:tc>
        <w:tc>
          <w:tcPr>
            <w:tcW w:w="13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1273A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U/C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BA9505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F39618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QUANT.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69D1CFD0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PREÇO </w:t>
            </w:r>
          </w:p>
        </w:tc>
      </w:tr>
      <w:tr w:rsidR="002F1DCC" w:rsidRPr="00360F2C" w14:paraId="36AE31B3" w14:textId="77777777" w:rsidTr="00780EE2">
        <w:trPr>
          <w:trHeight w:val="240"/>
        </w:trPr>
        <w:tc>
          <w:tcPr>
            <w:tcW w:w="710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000000"/>
            </w:tcBorders>
            <w:vAlign w:val="center"/>
            <w:hideMark/>
          </w:tcPr>
          <w:p w14:paraId="71C23DEE" w14:textId="77777777" w:rsidR="007B6A88" w:rsidRPr="00360F2C" w:rsidRDefault="007B6A88" w:rsidP="005F3B33">
            <w:pPr>
              <w:rPr>
                <w:rFonts w:ascii="Arial" w:hAnsi="Arial" w:cs="Arial"/>
                <w:b/>
                <w:bCs/>
                <w:color w:val="000000"/>
                <w:sz w:val="20"/>
              </w:rPr>
            </w:pPr>
          </w:p>
        </w:tc>
        <w:tc>
          <w:tcPr>
            <w:tcW w:w="90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3CEBDC9" w14:textId="77777777" w:rsidR="007B6A88" w:rsidRPr="00360F2C" w:rsidRDefault="007B6A88" w:rsidP="005F3B33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41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D539844" w14:textId="77777777" w:rsidR="007B6A88" w:rsidRPr="00360F2C" w:rsidRDefault="007B6A88" w:rsidP="005F3B33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3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055726" w14:textId="77777777" w:rsidR="007B6A88" w:rsidRPr="00360F2C" w:rsidRDefault="007B6A88" w:rsidP="005F3B33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D1CC1" w14:textId="77777777" w:rsidR="007B6A88" w:rsidRPr="00360F2C" w:rsidRDefault="007B6A88" w:rsidP="005F3B33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74EAAF" w14:textId="77777777" w:rsidR="007B6A88" w:rsidRPr="00360F2C" w:rsidRDefault="007B6A88" w:rsidP="005F3B33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5C1BDB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UNITÁRIO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hideMark/>
          </w:tcPr>
          <w:p w14:paraId="31A58A0F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TOTAL </w:t>
            </w:r>
          </w:p>
        </w:tc>
      </w:tr>
      <w:tr w:rsidR="002F1DCC" w:rsidRPr="00360F2C" w14:paraId="642CFAF4" w14:textId="77777777" w:rsidTr="00780EE2">
        <w:trPr>
          <w:trHeight w:val="99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5681C" w14:textId="2EE050D6" w:rsidR="007B6A88" w:rsidRPr="00360F2C" w:rsidRDefault="007B6A88" w:rsidP="007B6A88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20"/>
              </w:rPr>
              <w:t>01</w:t>
            </w:r>
          </w:p>
        </w:tc>
        <w:tc>
          <w:tcPr>
            <w:tcW w:w="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7C9F8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color w:val="000000"/>
              </w:rPr>
            </w:pPr>
            <w:r w:rsidRPr="00360F2C">
              <w:rPr>
                <w:rFonts w:ascii="Arial" w:hAnsi="Arial" w:cs="Arial"/>
                <w:color w:val="000000"/>
              </w:rPr>
              <w:t>12807</w:t>
            </w:r>
          </w:p>
        </w:tc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BC1A18" w14:textId="77777777" w:rsidR="007B6A88" w:rsidRPr="00360F2C" w:rsidRDefault="007B6A88" w:rsidP="007B6A88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60F2C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COFFEE BREAK SIMPLES, SEM ADIÇÃO DE BEBIDAS ALCOOLICAS, COM TODO STAFF NECESSÁRIO PARA O EVENTO (garçons, copeiros e cozinheiras), INCLUINDO TODO MATERIAL: COPOS/TAÇAS, LOUÇAS E TALHERES, BAIXELAS, BANDEJAS, TOALHAS NAS CORES DO MUNICÍPIO (brancas, pretas e azuis), GUARDANAPOS DESCARTÁVEIS (FOLHA DUPLA,  100% FIBRAS CELULÓSICAS NATURAIS, NA COR BRANCA, TAMANHO MÍNIMO DE 22X24 CM), MESAS DE APOIO DE ACORDO COM A NECESSIDADE DO </w:t>
            </w:r>
            <w:r w:rsidRPr="00360F2C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EVENTO. E DECORAÇÃO DO LOCAL COM FLORES NATURAIS DA ÉPOCA.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1CCE2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POR PESSOA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DBC7D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DEB3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Cs w:val="24"/>
              </w:rPr>
              <w:t>400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06A52" w14:textId="546F39B6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B97D8" w14:textId="22C0AB10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2F1DCC" w:rsidRPr="00360F2C" w14:paraId="26009643" w14:textId="77777777" w:rsidTr="00780EE2">
        <w:trPr>
          <w:trHeight w:val="6227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45967" w14:textId="6E89DCB5" w:rsidR="007B6A88" w:rsidRPr="00360F2C" w:rsidRDefault="007B6A88" w:rsidP="007B6A88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20"/>
              </w:rPr>
              <w:t>02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69A70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color w:val="000000"/>
              </w:rPr>
            </w:pPr>
            <w:r w:rsidRPr="00360F2C">
              <w:rPr>
                <w:rFonts w:ascii="Arial" w:hAnsi="Arial" w:cs="Arial"/>
                <w:color w:val="000000"/>
              </w:rPr>
              <w:t>12807</w:t>
            </w:r>
          </w:p>
        </w:tc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5F823E" w14:textId="77777777" w:rsidR="007B6A88" w:rsidRPr="00360F2C" w:rsidRDefault="007B6A88" w:rsidP="007B6A88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60F2C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COQUETEL, SEM ADIÇÃO DE BEBIDAS ALCOOLICAS, COM TODO STAFF NECESSÁRIO PARA O EVENTO (garçons, copeiros e cozinheiras), INCLUINDO TODO MATERIAL: COPOS/TAÇAS, LOUÇAS E TALHERES, VASILHAS EM VIDRO, BANDEJAS, TOALHAS NAS CORES DO MUNICÍPIO (brancas, pretas e azuis), GUARDANAPOS DESCARTÁVEIS (FOLHA DUPLA,  100% FIBRAS CELULÓSICAS NATURAIS, NA COR BRANCA, TAMANHO MÍNIMO DE 22X24 CM), MESAS DE APOIO DE ACORDO COM A NECESSIDADE DO EVENTO E DECORAÇÃO DO LOCAL COM FLORES NATURAIS DA ÉPOCA.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47046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POR PESSOA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3E8B2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2E881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Cs w:val="24"/>
              </w:rPr>
              <w:t>600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BE6FCF" w14:textId="5E263CE5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434F6" w14:textId="4A05DE19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2F1DCC" w:rsidRPr="00360F2C" w14:paraId="35029E7C" w14:textId="77777777" w:rsidTr="00780EE2">
        <w:trPr>
          <w:trHeight w:val="2880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15A75" w14:textId="39E50A15" w:rsidR="007B6A88" w:rsidRPr="00360F2C" w:rsidRDefault="007B6A88" w:rsidP="007B6A88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20"/>
              </w:rPr>
              <w:t>03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83DB5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color w:val="000000"/>
              </w:rPr>
            </w:pPr>
            <w:r w:rsidRPr="00360F2C">
              <w:rPr>
                <w:rFonts w:ascii="Arial" w:hAnsi="Arial" w:cs="Arial"/>
                <w:color w:val="000000"/>
              </w:rPr>
              <w:t>12807</w:t>
            </w:r>
          </w:p>
        </w:tc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73FE55" w14:textId="77777777" w:rsidR="007B6A88" w:rsidRPr="00360F2C" w:rsidRDefault="007B6A88" w:rsidP="007B6A88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60F2C">
              <w:rPr>
                <w:rFonts w:ascii="Calibri" w:hAnsi="Calibri" w:cs="Calibri"/>
                <w:color w:val="000000"/>
                <w:sz w:val="22"/>
                <w:szCs w:val="22"/>
              </w:rPr>
              <w:t>ALMOÇO/JANTAR, SEM ADIÇÃO DE BEBIDAS ALCOOLICAS, COM TODO STAFF NECESSÁRIO PARA O EVENTO (garçons, maitre, copeiros e cozinheiras), INCLUINDO TODO MATERIAL: COPOS/TAÇAS, LOUÇAS E TALHERES, VASILHAS EM VIDRO, BANDEJAS, TOALHAS DE MESA NAS CORES DO MUNICÍPIO (brancas, pretas e azuis), GUARDANAPOS DESCARTÁVEIS (FOLHA DUPLA,  100% FIBRAS CELULÓSICAS NATURAIS, NA COR BRANCA, TAMANHO MÍNIMO DE 22X24 CM) E DECORAÇÃO DO LOCAL COM FLORES NATURAIS DA ÉPOCA, CADEIRAS E MESAS PARA TODOS OS CONVIDADOS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0B17C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POR PESSOA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5BB23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9066F" w14:textId="77777777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  <w:szCs w:val="24"/>
              </w:rPr>
              <w:t>750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88632" w14:textId="6AF7051F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411D02" w14:textId="7BFB18E5" w:rsidR="007B6A88" w:rsidRPr="00360F2C" w:rsidRDefault="007B6A88" w:rsidP="005F3B33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7B6A88" w:rsidRPr="00360F2C" w14:paraId="08EF8335" w14:textId="77777777" w:rsidTr="00780EE2">
        <w:trPr>
          <w:trHeight w:val="430"/>
        </w:trPr>
        <w:tc>
          <w:tcPr>
            <w:tcW w:w="75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86BCD6" w14:textId="77777777" w:rsidR="007B6A88" w:rsidRPr="00360F2C" w:rsidRDefault="007B6A88" w:rsidP="007B6A88">
            <w:pPr>
              <w:ind w:left="0" w:firstLine="0"/>
              <w:rPr>
                <w:rFonts w:ascii="Arial" w:hAnsi="Arial" w:cs="Arial"/>
                <w:b/>
                <w:bCs/>
                <w:color w:val="000000"/>
              </w:rPr>
            </w:pPr>
            <w:r w:rsidRPr="00360F2C">
              <w:rPr>
                <w:rFonts w:ascii="Arial" w:hAnsi="Arial" w:cs="Arial"/>
                <w:b/>
                <w:bCs/>
                <w:color w:val="000000"/>
              </w:rPr>
              <w:lastRenderedPageBreak/>
              <w:t xml:space="preserve"> TOTAL GERAL: 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C0723A7" w14:textId="218C60E3" w:rsidR="007B6A88" w:rsidRPr="00360F2C" w:rsidRDefault="007B6A88" w:rsidP="005F3B33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</w:tbl>
    <w:p w14:paraId="67892AF2" w14:textId="77777777" w:rsidR="007B6A88" w:rsidRDefault="007B6A88" w:rsidP="007B6A88">
      <w:pPr>
        <w:jc w:val="center"/>
        <w:rPr>
          <w:rFonts w:cstheme="minorHAnsi"/>
          <w:b/>
          <w:bCs/>
          <w:color w:val="000000"/>
          <w:szCs w:val="24"/>
        </w:rPr>
      </w:pPr>
      <w:r>
        <w:rPr>
          <w:rFonts w:cstheme="minorHAnsi"/>
          <w:b/>
          <w:bCs/>
          <w:color w:val="000000"/>
          <w:szCs w:val="24"/>
        </w:rPr>
        <w:fldChar w:fldCharType="end"/>
      </w: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8CACFC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4D51891" w14:textId="77777777" w:rsidR="00DE5143" w:rsidRPr="000C1096" w:rsidRDefault="00DE5143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76FBDB6F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71E2491" w14:textId="77777777" w:rsidR="002F1DCC" w:rsidRDefault="002F1DCC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3D4E63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15907" w14:textId="77777777" w:rsidR="00B11A44" w:rsidRDefault="00B11A44" w:rsidP="007A67F8">
      <w:r>
        <w:separator/>
      </w:r>
    </w:p>
  </w:endnote>
  <w:endnote w:type="continuationSeparator" w:id="0">
    <w:p w14:paraId="7C67F265" w14:textId="77777777" w:rsidR="00B11A44" w:rsidRDefault="00B11A4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3D043D" w14:textId="77777777" w:rsidR="00B11A44" w:rsidRDefault="00B11A44" w:rsidP="007A67F8">
      <w:r>
        <w:separator/>
      </w:r>
    </w:p>
  </w:footnote>
  <w:footnote w:type="continuationSeparator" w:id="0">
    <w:p w14:paraId="7307CDC6" w14:textId="77777777" w:rsidR="00B11A44" w:rsidRDefault="00B11A4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212D032" w:rsidR="00E15382" w:rsidRPr="00DE5143" w:rsidRDefault="00DE5143" w:rsidP="00DE5143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B6C60E4" wp14:editId="576FAB7D">
              <wp:simplePos x="0" y="0"/>
              <wp:positionH relativeFrom="column">
                <wp:posOffset>3844290</wp:posOffset>
              </wp:positionH>
              <wp:positionV relativeFrom="paragraph">
                <wp:posOffset>173355</wp:posOffset>
              </wp:positionV>
              <wp:extent cx="1883410" cy="608330"/>
              <wp:effectExtent l="0" t="0" r="21590" b="2032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083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CC87ECA" w14:textId="77777777" w:rsidR="00DE5143" w:rsidRDefault="00DE5143" w:rsidP="00DE514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22.091/2024</w:t>
                          </w:r>
                        </w:p>
                        <w:p w14:paraId="22B4D8C9" w14:textId="77777777" w:rsidR="00DE5143" w:rsidRDefault="00DE5143" w:rsidP="00DE5143">
                          <w:pPr>
                            <w:pStyle w:val="SemEspaamento"/>
                          </w:pPr>
                        </w:p>
                        <w:p w14:paraId="0EED62DA" w14:textId="77777777" w:rsidR="00DE5143" w:rsidRDefault="00DE5143" w:rsidP="00DE514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6C60E4" id="Retângulo 2" o:spid="_x0000_s1026" style="position:absolute;left:0;text-align:left;margin-left:302.7pt;margin-top:13.65pt;width:148.3pt;height:47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2CC87ECA" w14:textId="77777777" w:rsidR="00DE5143" w:rsidRDefault="00DE5143" w:rsidP="00DE514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22.091/2024</w:t>
                    </w:r>
                  </w:p>
                  <w:p w14:paraId="22B4D8C9" w14:textId="77777777" w:rsidR="00DE5143" w:rsidRDefault="00DE5143" w:rsidP="00DE5143">
                    <w:pPr>
                      <w:pStyle w:val="SemEspaamento"/>
                    </w:pPr>
                  </w:p>
                  <w:p w14:paraId="0EED62DA" w14:textId="77777777" w:rsidR="00DE5143" w:rsidRDefault="00DE5143" w:rsidP="00DE514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67CDFB85" wp14:editId="2ECB02D5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402DE"/>
    <w:rsid w:val="002B31BD"/>
    <w:rsid w:val="002D2646"/>
    <w:rsid w:val="002D4136"/>
    <w:rsid w:val="002F1DCC"/>
    <w:rsid w:val="00367C33"/>
    <w:rsid w:val="00375A56"/>
    <w:rsid w:val="00387F60"/>
    <w:rsid w:val="0039050B"/>
    <w:rsid w:val="003D4E63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682BD6"/>
    <w:rsid w:val="0070190E"/>
    <w:rsid w:val="0070659C"/>
    <w:rsid w:val="00723E9F"/>
    <w:rsid w:val="00752515"/>
    <w:rsid w:val="00765D44"/>
    <w:rsid w:val="007712B4"/>
    <w:rsid w:val="00780EE2"/>
    <w:rsid w:val="007A67F8"/>
    <w:rsid w:val="007B5CD0"/>
    <w:rsid w:val="007B6A88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3733"/>
    <w:rsid w:val="009B77DA"/>
    <w:rsid w:val="009D0D85"/>
    <w:rsid w:val="009E6360"/>
    <w:rsid w:val="00A11166"/>
    <w:rsid w:val="00A62F5A"/>
    <w:rsid w:val="00A75B9A"/>
    <w:rsid w:val="00B11A44"/>
    <w:rsid w:val="00B21FF1"/>
    <w:rsid w:val="00B659CB"/>
    <w:rsid w:val="00B678C7"/>
    <w:rsid w:val="00B77E71"/>
    <w:rsid w:val="00B8036D"/>
    <w:rsid w:val="00BA5E81"/>
    <w:rsid w:val="00BB4AF0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25BC"/>
    <w:rsid w:val="00DE34D5"/>
    <w:rsid w:val="00DE5143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EE18F2"/>
    <w:rsid w:val="00F277F2"/>
    <w:rsid w:val="00F46B13"/>
    <w:rsid w:val="00F52153"/>
    <w:rsid w:val="00F62D1C"/>
    <w:rsid w:val="00F87E07"/>
    <w:rsid w:val="00F96FAE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3</Pages>
  <Words>575</Words>
  <Characters>3106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24</cp:revision>
  <cp:lastPrinted>2022-12-21T19:41:00Z</cp:lastPrinted>
  <dcterms:created xsi:type="dcterms:W3CDTF">2021-05-27T14:26:00Z</dcterms:created>
  <dcterms:modified xsi:type="dcterms:W3CDTF">2024-10-25T18:29:00Z</dcterms:modified>
</cp:coreProperties>
</file>